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- 02/12/2024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wrapped up Sprint 2 and are starting to work on the wishlist.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we want to review the wishlist and pick a topic to work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have met to decide what we are going to do as a team for the next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start to work on my first task.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are plausible to edit, improve upon, or introduce.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said features.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my time to plan for the sprint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understand cydinfer’s code base and start planning for features implementations. 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